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D501C85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654E6F9C" w:rsidR="005E4163" w:rsidRDefault="004848CF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60 Washington 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61EBCF" w14:textId="1BE0667D" w:rsidR="005E4163" w:rsidRDefault="005E4163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F136D" w14:textId="41D4CD9A" w:rsidR="005E4163" w:rsidRDefault="005E4163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AF08120" w:rsidR="005E4163" w:rsidRDefault="004848C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Barre</w:t>
                                  </w:r>
                                  <w:r w:rsidR="00ED60AD"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 w:rsidR="00ED60AD"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ED60AD"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 w:rsidR="00ED60AD"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55C100C7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21CCBBD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MP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654E6F9C" w:rsidR="005E4163" w:rsidRDefault="004848CF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60 Washington 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61EBCF" w14:textId="1BE0667D" w:rsidR="005E4163" w:rsidRDefault="005E4163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F136D" w14:textId="41D4CD9A" w:rsidR="005E4163" w:rsidRDefault="005E4163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AF08120" w:rsidR="005E4163" w:rsidRDefault="004848C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Barre</w:t>
                            </w:r>
                            <w:r w:rsidR="00ED60AD"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,</w:t>
                            </w:r>
                            <w:r w:rsidR="00ED60AD"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ED60AD"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 w:rsidR="00ED60AD"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55C100C7" w:rsidR="005E4163" w:rsidRDefault="005E4163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21CCBBD" w:rsidR="005E4163" w:rsidRDefault="005E4163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18470E66" w14:textId="77777777" w:rsidR="001B0387" w:rsidRDefault="001B0387" w:rsidP="000B00E6">
      <w:pPr>
        <w:pStyle w:val="Heading1"/>
        <w:spacing w:before="184" w:line="275" w:lineRule="exact"/>
        <w:ind w:left="0" w:right="3509" w:firstLine="0"/>
        <w:rPr>
          <w:rFonts w:cs="Times New Roman"/>
          <w:spacing w:val="-2"/>
        </w:rPr>
      </w:pPr>
    </w:p>
    <w:p w14:paraId="320951F5" w14:textId="2934985A" w:rsidR="00A54241" w:rsidRDefault="00ED60AD" w:rsidP="00767AA2">
      <w:pPr>
        <w:pStyle w:val="Heading1"/>
        <w:spacing w:before="184" w:line="275" w:lineRule="exact"/>
        <w:ind w:left="3312" w:right="3312" w:firstLine="0"/>
        <w:jc w:val="center"/>
        <w:rPr>
          <w:rFonts w:cs="Times New Roman"/>
          <w:spacing w:val="-2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>LIBRARIES</w:t>
      </w:r>
    </w:p>
    <w:p w14:paraId="3377F9F5" w14:textId="77777777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B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DRAFT MINUTES OF MEETING</w:t>
      </w:r>
    </w:p>
    <w:p w14:paraId="1CBD089E" w14:textId="77777777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5817F" w14:textId="0EDEC0DA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B6B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DRAFT</w:t>
      </w:r>
    </w:p>
    <w:p w14:paraId="5F8A8D7B" w14:textId="088FE61A" w:rsidR="00E64CA1" w:rsidRDefault="004B6BA3" w:rsidP="00767AA2">
      <w:pPr>
        <w:ind w:left="4410" w:right="4464" w:hanging="1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May 19</w:t>
      </w:r>
      <w:r w:rsidRPr="004B6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7914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2020</w:t>
      </w:r>
    </w:p>
    <w:p w14:paraId="3C56A49C" w14:textId="33B45B89" w:rsidR="005E4163" w:rsidRDefault="00E40B0A" w:rsidP="00E40B0A">
      <w:pPr>
        <w:ind w:left="4177" w:right="4140" w:hanging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6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BC54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:00</w:t>
      </w:r>
      <w:r w:rsidR="00E64C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6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.m. – </w:t>
      </w:r>
      <w:r w:rsidR="004B6B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12B5CA2C" w14:textId="032123DB" w:rsidR="00767AA2" w:rsidRDefault="00E40B0A" w:rsidP="00C33FC6">
      <w:pPr>
        <w:ind w:left="3870" w:right="378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</w:t>
      </w:r>
      <w:r w:rsidR="00791450"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conducted </w:t>
      </w:r>
      <w:r w:rsidR="00791450"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>Virtual</w:t>
      </w:r>
      <w:r w:rsidR="00C33FC6">
        <w:rPr>
          <w:rFonts w:ascii="Times New Roman" w:eastAsia="Times New Roman" w:hAnsi="Times New Roman" w:cs="Times New Roman"/>
          <w:b/>
          <w:bCs/>
          <w:sz w:val="28"/>
          <w:szCs w:val="28"/>
        </w:rPr>
        <w:t>ly via Microsoft Teams</w:t>
      </w:r>
    </w:p>
    <w:p w14:paraId="02C1BA1E" w14:textId="77777777" w:rsidR="005E4163" w:rsidRPr="004B737B" w:rsidRDefault="005E4163" w:rsidP="00C33FC6">
      <w:pPr>
        <w:pStyle w:val="BodyText"/>
        <w:ind w:left="0" w:right="3996"/>
        <w:rPr>
          <w:rFonts w:cs="Times New Roman"/>
          <w:spacing w:val="23"/>
        </w:rPr>
      </w:pPr>
    </w:p>
    <w:p w14:paraId="5D0DBCCE" w14:textId="29285E2E" w:rsidR="005E4163" w:rsidRDefault="00E40B0A" w:rsidP="00E40B0A">
      <w:pPr>
        <w:ind w:right="3479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In Attendance:  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>Bruce Post, Deborah Granquist, Tom Frank, Maxie Ewins, Linda Saarnijoki</w:t>
      </w:r>
      <w:r w:rsidR="00D42329">
        <w:rPr>
          <w:rFonts w:ascii="Times New Roman" w:hAnsi="Times New Roman" w:cs="Times New Roman"/>
          <w:bCs/>
          <w:spacing w:val="-2"/>
          <w:sz w:val="24"/>
          <w:szCs w:val="24"/>
        </w:rPr>
        <w:t>, Jason Broughton</w:t>
      </w:r>
    </w:p>
    <w:p w14:paraId="10536240" w14:textId="77777777" w:rsidR="004B6BA3" w:rsidRDefault="004B6BA3" w:rsidP="004B6BA3">
      <w:pPr>
        <w:pStyle w:val="Default"/>
        <w:ind w:left="720" w:hanging="720"/>
        <w:rPr>
          <w:rFonts w:ascii="Times New Roman" w:hAnsi="Times New Roman" w:cs="Times New Roman"/>
          <w:b/>
          <w:bCs/>
          <w:szCs w:val="23"/>
        </w:rPr>
      </w:pPr>
    </w:p>
    <w:p w14:paraId="0D5F0C07" w14:textId="71006732" w:rsidR="004B6BA3" w:rsidRDefault="004B6BA3" w:rsidP="004B6BA3">
      <w:pPr>
        <w:pStyle w:val="Default"/>
        <w:ind w:left="720" w:hanging="720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Others present: </w:t>
      </w:r>
      <w:r>
        <w:rPr>
          <w:rFonts w:ascii="Times New Roman" w:hAnsi="Times New Roman" w:cs="Times New Roman"/>
          <w:szCs w:val="23"/>
        </w:rPr>
        <w:t>Cherie Yaeger (Executive Assistant to the State Librarian), Lauren Wallace (VTLIB)</w:t>
      </w:r>
      <w:r>
        <w:rPr>
          <w:rFonts w:ascii="Times New Roman" w:hAnsi="Times New Roman" w:cs="Times New Roman"/>
          <w:szCs w:val="23"/>
        </w:rPr>
        <w:t>, Rebekah Irwin, Janette Shaffer (Assistant State Librarian for Library Advancement), Thomas McMurdo (Assistant State Librarian for Information and Access)</w:t>
      </w:r>
    </w:p>
    <w:p w14:paraId="125D2B58" w14:textId="77777777" w:rsidR="004B6BA3" w:rsidRDefault="004B6BA3" w:rsidP="004B6BA3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14:paraId="1B54930B" w14:textId="517991DE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Call to Order: </w:t>
      </w:r>
      <w:r>
        <w:rPr>
          <w:rFonts w:ascii="Times New Roman" w:hAnsi="Times New Roman" w:cs="Times New Roman"/>
          <w:bCs/>
          <w:szCs w:val="23"/>
        </w:rPr>
        <w:t xml:space="preserve">Chair Bruce </w:t>
      </w:r>
      <w:r>
        <w:rPr>
          <w:rFonts w:ascii="Times New Roman" w:hAnsi="Times New Roman" w:cs="Times New Roman"/>
          <w:szCs w:val="23"/>
        </w:rPr>
        <w:t xml:space="preserve">Post called the meeting to order at </w:t>
      </w:r>
      <w:r>
        <w:rPr>
          <w:rFonts w:ascii="Times New Roman" w:hAnsi="Times New Roman" w:cs="Times New Roman"/>
          <w:szCs w:val="23"/>
        </w:rPr>
        <w:t>2:05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>p</w:t>
      </w:r>
      <w:r>
        <w:rPr>
          <w:rFonts w:ascii="Times New Roman" w:hAnsi="Times New Roman" w:cs="Times New Roman"/>
          <w:szCs w:val="23"/>
        </w:rPr>
        <w:t xml:space="preserve">.m. </w:t>
      </w:r>
    </w:p>
    <w:p w14:paraId="1699D471" w14:textId="77777777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</w:p>
    <w:p w14:paraId="2677C12A" w14:textId="77777777" w:rsidR="004B6BA3" w:rsidRDefault="004B6BA3" w:rsidP="004B6BA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Approval of Minutes: </w:t>
      </w:r>
    </w:p>
    <w:p w14:paraId="5B3A3CBD" w14:textId="5DB7E26A" w:rsidR="004B6BA3" w:rsidRDefault="004B6BA3" w:rsidP="004B6BA3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Draft minutes of the </w:t>
      </w:r>
      <w:r>
        <w:rPr>
          <w:rFonts w:ascii="Times New Roman" w:hAnsi="Times New Roman" w:cs="Times New Roman"/>
          <w:bCs/>
          <w:szCs w:val="23"/>
        </w:rPr>
        <w:t>January 14, 2020</w:t>
      </w:r>
      <w:r>
        <w:rPr>
          <w:rFonts w:ascii="Times New Roman" w:hAnsi="Times New Roman" w:cs="Times New Roman"/>
          <w:bCs/>
          <w:szCs w:val="23"/>
        </w:rPr>
        <w:t xml:space="preserve"> meeting were distributed to board members</w:t>
      </w:r>
      <w:r>
        <w:rPr>
          <w:rFonts w:ascii="Times New Roman" w:hAnsi="Times New Roman" w:cs="Times New Roman"/>
          <w:bCs/>
          <w:szCs w:val="23"/>
        </w:rPr>
        <w:t xml:space="preserve"> for review before the board meeting. </w:t>
      </w:r>
      <w:r>
        <w:rPr>
          <w:rFonts w:ascii="Times New Roman" w:hAnsi="Times New Roman" w:cs="Times New Roman"/>
          <w:bCs/>
          <w:szCs w:val="23"/>
        </w:rPr>
        <w:t xml:space="preserve"> Changes were proposed to draft minutes.</w:t>
      </w:r>
    </w:p>
    <w:p w14:paraId="64390400" w14:textId="77777777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</w:p>
    <w:p w14:paraId="7A5B545B" w14:textId="61736B33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Linda Saarinjoki made a motion to approve the </w:t>
      </w:r>
      <w:r>
        <w:rPr>
          <w:rFonts w:ascii="Times New Roman" w:hAnsi="Times New Roman" w:cs="Times New Roman"/>
          <w:szCs w:val="23"/>
        </w:rPr>
        <w:t>January 14, 2020 minutes</w:t>
      </w:r>
      <w:r>
        <w:rPr>
          <w:rFonts w:ascii="Times New Roman" w:hAnsi="Times New Roman" w:cs="Times New Roman"/>
          <w:szCs w:val="23"/>
        </w:rPr>
        <w:t xml:space="preserve">. </w:t>
      </w:r>
      <w:r>
        <w:rPr>
          <w:rFonts w:ascii="Times New Roman" w:hAnsi="Times New Roman" w:cs="Times New Roman"/>
          <w:szCs w:val="23"/>
        </w:rPr>
        <w:t>Tom Frank</w:t>
      </w:r>
      <w:r>
        <w:rPr>
          <w:rFonts w:ascii="Times New Roman" w:hAnsi="Times New Roman" w:cs="Times New Roman"/>
          <w:szCs w:val="23"/>
        </w:rPr>
        <w:t xml:space="preserve"> seconded.  All members approved unanimously in favor to adopt the minutes of </w:t>
      </w:r>
      <w:r>
        <w:rPr>
          <w:rFonts w:ascii="Times New Roman" w:hAnsi="Times New Roman" w:cs="Times New Roman"/>
          <w:szCs w:val="23"/>
        </w:rPr>
        <w:t>January 14, 2020</w:t>
      </w:r>
      <w:bookmarkStart w:id="0" w:name="_GoBack"/>
      <w:bookmarkEnd w:id="0"/>
      <w:r>
        <w:rPr>
          <w:rFonts w:ascii="Times New Roman" w:hAnsi="Times New Roman" w:cs="Times New Roman"/>
          <w:szCs w:val="23"/>
        </w:rPr>
        <w:t>.</w:t>
      </w:r>
    </w:p>
    <w:p w14:paraId="0CB1C229" w14:textId="77777777" w:rsidR="004B6BA3" w:rsidRDefault="004B6BA3" w:rsidP="00E40B0A">
      <w:pPr>
        <w:ind w:right="347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148400C1" w14:textId="271DBB50" w:rsidR="00D42329" w:rsidRDefault="00D42329" w:rsidP="00E40B0A">
      <w:pPr>
        <w:ind w:right="347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15760FA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Meeting started at 12:05</w:t>
      </w:r>
    </w:p>
    <w:p w14:paraId="20303C93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7590A080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Minutes passed unanimously with changes from board.  Bruce asked for motion to approve, Linda so moves, Tom 2nd. Minutes passed unanimously with changes.</w:t>
      </w:r>
    </w:p>
    <w:p w14:paraId="486A4B2E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(Bruce will send minutes, with his changes to board to view).</w:t>
      </w:r>
    </w:p>
    <w:p w14:paraId="30D30724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2AC5CB58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Geographic Naming: Update from Lauren. Cow Pond passed USBGN on May</w:t>
      </w:r>
    </w:p>
    <w:p w14:paraId="0116AB97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5DC1714F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Paige Brook: Board requested a letter be sent to the Town to give them a timeline of getting new info by October 2020, or they will have to resubmit if they don't meet the October 20th date.</w:t>
      </w:r>
    </w:p>
    <w:p w14:paraId="6124B90B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58DBBC07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Peter Bergstrom naming requests - will be heard at July meeting.</w:t>
      </w:r>
    </w:p>
    <w:p w14:paraId="00C93B01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42E93C67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(remainder of notes kept in writing).</w:t>
      </w:r>
    </w:p>
    <w:p w14:paraId="08BF0740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2385DA4C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Tom Frank move to adjourn meeting, Deb 2nd. Meeting adjourned at 4:01.</w:t>
      </w:r>
    </w:p>
    <w:p w14:paraId="61146A5A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lastRenderedPageBreak/>
        <w:t> </w:t>
      </w:r>
    </w:p>
    <w:p w14:paraId="6740E93E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Jason asked about a request from the Essex House on a name in the Town that was incorrect.  Lauren is working with NHD and USBGN.  Lauren is learning how to use a USBGN program to correct names on maps. Lauren made a note that  </w:t>
      </w:r>
    </w:p>
    <w:p w14:paraId="4040D49A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Deb asked that documents created by VTLIB have a date and name of who created or updated the form. </w:t>
      </w:r>
    </w:p>
    <w:p w14:paraId="1228F310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48015B7E" w14:textId="77777777" w:rsidR="00D42329" w:rsidRPr="00C85AF4" w:rsidRDefault="00D42329" w:rsidP="00D42329">
      <w:pPr>
        <w:shd w:val="clear" w:color="auto" w:fill="FFFFFF"/>
        <w:rPr>
          <w:rFonts w:ascii="Segoe UI" w:eastAsia="Times New Roman" w:hAnsi="Segoe UI" w:cs="Segoe UI"/>
          <w:color w:val="252423"/>
          <w:sz w:val="21"/>
          <w:szCs w:val="21"/>
        </w:rPr>
      </w:pPr>
      <w:r w:rsidRPr="00C85AF4">
        <w:rPr>
          <w:rFonts w:ascii="Segoe UI" w:eastAsia="Times New Roman" w:hAnsi="Segoe UI" w:cs="Segoe UI"/>
          <w:color w:val="252423"/>
          <w:sz w:val="21"/>
          <w:szCs w:val="21"/>
        </w:rPr>
        <w:t>Update from State Librarian: Introduction by Janette and update from Library Advancement.</w:t>
      </w:r>
    </w:p>
    <w:p w14:paraId="3AA7C5AD" w14:textId="77777777" w:rsidR="00D42329" w:rsidRPr="003D2E12" w:rsidRDefault="00D42329" w:rsidP="00E40B0A">
      <w:pPr>
        <w:ind w:right="3479"/>
        <w:rPr>
          <w:rFonts w:ascii="Times New Roman" w:eastAsia="Times New Roman" w:hAnsi="Times New Roman" w:cs="Times New Roman"/>
          <w:sz w:val="24"/>
          <w:szCs w:val="24"/>
        </w:rPr>
      </w:pPr>
    </w:p>
    <w:p w14:paraId="7311159C" w14:textId="77777777"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454"/>
        <w:gridCol w:w="3714"/>
        <w:gridCol w:w="3140"/>
      </w:tblGrid>
      <w:tr w:rsidR="00CD6C14" w:rsidRPr="003D2E12" w14:paraId="4CE14657" w14:textId="244A869D" w:rsidTr="00F3326E">
        <w:trPr>
          <w:trHeight w:hRule="exact" w:val="488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176EC4B" w14:textId="77777777" w:rsidR="00CD6C14" w:rsidRPr="003D2E12" w:rsidRDefault="00CD6C14" w:rsidP="005D283B">
            <w:pPr>
              <w:pStyle w:val="TableParagraph"/>
              <w:spacing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34292310"/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A53E55D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F93252E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4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4B06546A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</w:tr>
      <w:bookmarkEnd w:id="1"/>
      <w:tr w:rsidR="00CD6C14" w:rsidRPr="003D2E12" w14:paraId="58DF35CE" w14:textId="5A2503E9" w:rsidTr="00F3326E">
        <w:trPr>
          <w:trHeight w:hRule="exact" w:val="1053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45DA8" w14:textId="52329AB3" w:rsidR="00CD6C14" w:rsidRPr="003D2E12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32276" w14:textId="3EB33B2D" w:rsidR="00CD6C14" w:rsidRDefault="00CD6C14" w:rsidP="00BC54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  <w:r w:rsidR="007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 xml:space="preserve"> Introductions</w:t>
            </w:r>
            <w:r w:rsidR="007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99DF02" w14:textId="69EB9949" w:rsidR="00936390" w:rsidRPr="003D2E12" w:rsidRDefault="00936390" w:rsidP="00BC54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Meeting Minutes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D15A3" w14:textId="3EF51922" w:rsidR="00CD6C14" w:rsidRPr="003D2E12" w:rsidRDefault="00CD6C14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3D3C0" w14:textId="77777777" w:rsidR="00CD6C14" w:rsidRPr="003D2E12" w:rsidRDefault="00CD6C14" w:rsidP="00BC544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</w:tc>
      </w:tr>
      <w:tr w:rsidR="00065F0E" w:rsidRPr="003D2E12" w14:paraId="4036F6D1" w14:textId="77777777" w:rsidTr="00F3326E">
        <w:trPr>
          <w:trHeight w:hRule="exact" w:val="953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3CD4" w14:textId="1D05B717" w:rsidR="00065F0E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D3354" w14:textId="77777777" w:rsidR="00936390" w:rsidRDefault="00936390" w:rsidP="009363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to be heard</w:t>
            </w:r>
          </w:p>
          <w:p w14:paraId="0F9D63D1" w14:textId="3A26CF45" w:rsidR="00065F0E" w:rsidRDefault="00936390" w:rsidP="009363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(Items not on the agenda)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ABF7D" w14:textId="77777777" w:rsidR="00065F0E" w:rsidRDefault="00065F0E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29D9" w14:textId="77777777" w:rsidR="00767AA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76DB" w14:textId="77777777" w:rsidR="00767AA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9FA9" w14:textId="77777777" w:rsidR="00767AA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F164" w14:textId="25A6AE90" w:rsidR="00767AA2" w:rsidRPr="003D2E1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B401A" w14:textId="3EE4053B" w:rsidR="00065F0E" w:rsidRPr="003D2E12" w:rsidRDefault="00065F0E" w:rsidP="00BC544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Post,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</w:tc>
      </w:tr>
      <w:tr w:rsidR="00065F0E" w:rsidRPr="003D2E12" w14:paraId="07B08F02" w14:textId="77777777" w:rsidTr="00F3326E">
        <w:trPr>
          <w:trHeight w:hRule="exact" w:val="1785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CDA5C" w14:textId="03656848" w:rsidR="00065F0E" w:rsidRDefault="00C33FC6" w:rsidP="00065F0E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93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F6B8BB" w14:textId="362E8E8B" w:rsidR="00065F0E" w:rsidRDefault="00065F0E" w:rsidP="00065F0E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9DA03" w14:textId="274EC016" w:rsidR="00065F0E" w:rsidRDefault="00065F0E" w:rsidP="00BC54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Naming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9C75E" w14:textId="3B785E42" w:rsidR="00065F0E" w:rsidRPr="00791450" w:rsidRDefault="00791450" w:rsidP="007914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450">
              <w:rPr>
                <w:rFonts w:ascii="Times New Roman" w:hAnsi="Times New Roman" w:cs="Times New Roman"/>
                <w:sz w:val="24"/>
                <w:szCs w:val="24"/>
              </w:rPr>
              <w:t>Updates on Geographic Naming</w:t>
            </w:r>
          </w:p>
          <w:p w14:paraId="13C4DE20" w14:textId="64304196" w:rsidR="00791450" w:rsidRPr="00791450" w:rsidRDefault="00791450" w:rsidP="007914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450">
              <w:rPr>
                <w:rFonts w:ascii="Times New Roman" w:hAnsi="Times New Roman" w:cs="Times New Roman"/>
                <w:sz w:val="24"/>
                <w:szCs w:val="24"/>
              </w:rPr>
              <w:t xml:space="preserve">Website, Geographic Naming protocols, and </w:t>
            </w:r>
            <w:r w:rsidR="00C33FC6">
              <w:rPr>
                <w:rFonts w:ascii="Times New Roman" w:hAnsi="Times New Roman" w:cs="Times New Roman"/>
                <w:sz w:val="24"/>
                <w:szCs w:val="24"/>
              </w:rPr>
              <w:t>procedure discussion</w:t>
            </w:r>
          </w:p>
          <w:p w14:paraId="6F203739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82954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A9F3E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C6D4A" w14:textId="77777777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D9D80" w14:textId="683BF96B" w:rsidR="00065F0E" w:rsidRPr="00767AA2" w:rsidRDefault="00065F0E" w:rsidP="0076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E7D45" w14:textId="77777777" w:rsidR="00767AA2" w:rsidRDefault="00065F0E" w:rsidP="000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Cherie Yeager,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Executive Secretary to the State Librarian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F419B" w14:textId="77777777" w:rsidR="00767AA2" w:rsidRDefault="00065F0E" w:rsidP="000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2B200D72" w14:textId="727867B3" w:rsidR="00065F0E" w:rsidRDefault="00065F0E" w:rsidP="000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Wallace, </w:t>
            </w:r>
            <w:r w:rsidRPr="00065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Technical Services Librarian</w:t>
            </w:r>
          </w:p>
        </w:tc>
      </w:tr>
      <w:tr w:rsidR="00065F0E" w:rsidRPr="003D2E12" w14:paraId="0A51278B" w14:textId="77777777" w:rsidTr="00724100">
        <w:trPr>
          <w:trHeight w:hRule="exact" w:val="1191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6313A" w14:textId="514564B9" w:rsidR="00065F0E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0E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72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0A4195" w14:textId="38FEB266" w:rsidR="00F85430" w:rsidRDefault="00F85430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2BC70" w14:textId="3BA3A1BD" w:rsidR="00065F0E" w:rsidRDefault="00F85430" w:rsidP="00BC54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Libraries, State Librarian &amp; Commissioner of Libraries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3811C" w14:textId="77777777" w:rsidR="00F85430" w:rsidRDefault="00F85430" w:rsidP="00F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Projects, Plans, </w:t>
            </w:r>
          </w:p>
          <w:p w14:paraId="3C83CDDC" w14:textId="6AED0E9F" w:rsidR="00065F0E" w:rsidRPr="003D2E12" w:rsidRDefault="00F85430" w:rsidP="00F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Updates, Announcements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D3B1A" w14:textId="3FFB10DD" w:rsidR="00065F0E" w:rsidRDefault="00F85430" w:rsidP="00BC544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Broughton, </w:t>
            </w:r>
            <w:r w:rsidRPr="00F85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State Librarian</w:t>
            </w:r>
          </w:p>
        </w:tc>
      </w:tr>
      <w:tr w:rsidR="00CD6C14" w:rsidRPr="003D2E12" w14:paraId="11467A8C" w14:textId="69E934F1" w:rsidTr="00F3326E">
        <w:trPr>
          <w:trHeight w:hRule="exact" w:val="1044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FFD80" w14:textId="692A2A81" w:rsidR="00CD6C14" w:rsidRPr="003D2E12" w:rsidRDefault="00C33FC6" w:rsidP="00BC5442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4100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E6721" w14:textId="10029F2D" w:rsidR="00CD6C14" w:rsidRPr="003D2E12" w:rsidRDefault="00791450" w:rsidP="00065F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COVID-19 &amp; Vermont Libraries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73E51" w14:textId="2CCA2DED" w:rsidR="00CD6C14" w:rsidRPr="003D2E12" w:rsidRDefault="00767AA2" w:rsidP="00B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Vermont Libraries</w:t>
            </w:r>
            <w:r w:rsidR="00E0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14343" w14:textId="77777777" w:rsidR="00A54241" w:rsidRPr="00F85430" w:rsidRDefault="00F85430" w:rsidP="00BC544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Bruce Post, </w:t>
            </w:r>
            <w:r w:rsidRPr="00F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  <w:p w14:paraId="140EA7C2" w14:textId="33CD8812" w:rsidR="00F85430" w:rsidRPr="003D2E12" w:rsidRDefault="00F85430" w:rsidP="00BC544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Broughton, </w:t>
            </w:r>
            <w:r w:rsidRPr="00F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 Librarian</w:t>
            </w:r>
          </w:p>
        </w:tc>
      </w:tr>
      <w:tr w:rsidR="00DC74CC" w:rsidRPr="003D2E12" w14:paraId="49F8E9CA" w14:textId="4C556840" w:rsidTr="00724100">
        <w:trPr>
          <w:trHeight w:hRule="exact" w:val="669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AC7F7" w14:textId="445617B8" w:rsidR="00DC74CC" w:rsidRPr="003D2E12" w:rsidRDefault="00724100" w:rsidP="00DC74CC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60653" w14:textId="77777777" w:rsidR="00DC74CC" w:rsidRPr="003D2E12" w:rsidRDefault="00DC74CC" w:rsidP="00DC74CC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1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D95D0" w14:textId="77777777" w:rsidR="00DC74CC" w:rsidRPr="003D2E12" w:rsidRDefault="00DC74CC" w:rsidP="00DC74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92979" w14:textId="77777777" w:rsidR="00DC74CC" w:rsidRPr="003D2E12" w:rsidRDefault="00DC74CC" w:rsidP="00D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Post, </w:t>
            </w:r>
            <w:r w:rsidRPr="00767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</w:t>
            </w:r>
          </w:p>
        </w:tc>
      </w:tr>
    </w:tbl>
    <w:p w14:paraId="6D2DB442" w14:textId="77777777" w:rsidR="00EB5E49" w:rsidRDefault="00EB5E49">
      <w:pPr>
        <w:rPr>
          <w:rFonts w:ascii="Times New Roman" w:hAnsi="Times New Roman" w:cs="Times New Roman"/>
          <w:sz w:val="24"/>
          <w:szCs w:val="24"/>
        </w:rPr>
      </w:pPr>
    </w:p>
    <w:p w14:paraId="340A3B5D" w14:textId="3034BD4B" w:rsidR="00767AA2" w:rsidRDefault="000B00E6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members: Bruce Post (Board Chair), Deborah Granquist</w:t>
      </w:r>
      <w:r w:rsidR="00767AA2">
        <w:rPr>
          <w:rFonts w:ascii="Times New Roman" w:hAnsi="Times New Roman" w:cs="Times New Roman"/>
          <w:sz w:val="24"/>
          <w:szCs w:val="24"/>
        </w:rPr>
        <w:t xml:space="preserve"> (Vice Chair)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AA2">
        <w:rPr>
          <w:rFonts w:ascii="Times New Roman" w:hAnsi="Times New Roman" w:cs="Times New Roman"/>
          <w:sz w:val="24"/>
          <w:szCs w:val="24"/>
        </w:rPr>
        <w:t>Jason Broughton (Secretary).</w:t>
      </w:r>
    </w:p>
    <w:p w14:paraId="127483D6" w14:textId="329330FD" w:rsidR="000B00E6" w:rsidRDefault="000B00E6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Maxie Ewins, Tom Frank,</w:t>
      </w:r>
      <w:r w:rsidR="00767AA2">
        <w:rPr>
          <w:rFonts w:ascii="Times New Roman" w:hAnsi="Times New Roman" w:cs="Times New Roman"/>
          <w:sz w:val="24"/>
          <w:szCs w:val="24"/>
        </w:rPr>
        <w:t xml:space="preserve"> </w:t>
      </w:r>
      <w:r w:rsidR="007E1305">
        <w:rPr>
          <w:rFonts w:ascii="Times New Roman" w:hAnsi="Times New Roman" w:cs="Times New Roman"/>
          <w:sz w:val="24"/>
          <w:szCs w:val="24"/>
        </w:rPr>
        <w:t>Linda Saarnijoki</w:t>
      </w:r>
    </w:p>
    <w:p w14:paraId="78075B45" w14:textId="365095A1" w:rsidR="00791450" w:rsidRPr="000B00E6" w:rsidRDefault="00791450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members: Josh Fitzhugh, Rebekah Irwin</w:t>
      </w:r>
    </w:p>
    <w:sectPr w:rsidR="00791450" w:rsidRPr="000B00E6" w:rsidSect="00C33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FFA0" w14:textId="77777777" w:rsidR="00C47E2D" w:rsidRDefault="00C47E2D" w:rsidP="00F3326E">
      <w:r>
        <w:separator/>
      </w:r>
    </w:p>
  </w:endnote>
  <w:endnote w:type="continuationSeparator" w:id="0">
    <w:p w14:paraId="290C9118" w14:textId="77777777" w:rsidR="00C47E2D" w:rsidRDefault="00C47E2D" w:rsidP="00F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28BF" w14:textId="77777777" w:rsidR="00F3326E" w:rsidRDefault="00F3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3927" w14:textId="77777777" w:rsidR="00F3326E" w:rsidRDefault="00F33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5444" w14:textId="77777777" w:rsidR="00F3326E" w:rsidRDefault="00F3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D52C" w14:textId="77777777" w:rsidR="00C47E2D" w:rsidRDefault="00C47E2D" w:rsidP="00F3326E">
      <w:r>
        <w:separator/>
      </w:r>
    </w:p>
  </w:footnote>
  <w:footnote w:type="continuationSeparator" w:id="0">
    <w:p w14:paraId="7FE15D18" w14:textId="77777777" w:rsidR="00C47E2D" w:rsidRDefault="00C47E2D" w:rsidP="00F3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49B" w14:textId="588CF035" w:rsidR="00F3326E" w:rsidRDefault="00F3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48C2" w14:textId="31E81385" w:rsidR="00F3326E" w:rsidRDefault="00F3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C46D" w14:textId="51C6F409" w:rsidR="00F3326E" w:rsidRDefault="00F3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75B"/>
    <w:multiLevelType w:val="hybridMultilevel"/>
    <w:tmpl w:val="6BAAAFC0"/>
    <w:lvl w:ilvl="0" w:tplc="04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6E3"/>
    <w:multiLevelType w:val="hybridMultilevel"/>
    <w:tmpl w:val="174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43782"/>
    <w:multiLevelType w:val="hybridMultilevel"/>
    <w:tmpl w:val="85D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74F"/>
    <w:multiLevelType w:val="hybridMultilevel"/>
    <w:tmpl w:val="73A63F68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C86"/>
    <w:multiLevelType w:val="hybridMultilevel"/>
    <w:tmpl w:val="4526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26"/>
    <w:multiLevelType w:val="hybridMultilevel"/>
    <w:tmpl w:val="D0D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8A4"/>
    <w:multiLevelType w:val="hybridMultilevel"/>
    <w:tmpl w:val="E4A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82C"/>
    <w:multiLevelType w:val="hybridMultilevel"/>
    <w:tmpl w:val="F17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5F0B"/>
    <w:multiLevelType w:val="hybridMultilevel"/>
    <w:tmpl w:val="FEE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2188"/>
    <w:multiLevelType w:val="hybridMultilevel"/>
    <w:tmpl w:val="46E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5AC2"/>
    <w:multiLevelType w:val="hybridMultilevel"/>
    <w:tmpl w:val="155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7E19"/>
    <w:multiLevelType w:val="hybridMultilevel"/>
    <w:tmpl w:val="99D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00BAB"/>
    <w:multiLevelType w:val="hybridMultilevel"/>
    <w:tmpl w:val="88D8626E"/>
    <w:lvl w:ilvl="0" w:tplc="80884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114F"/>
    <w:multiLevelType w:val="hybridMultilevel"/>
    <w:tmpl w:val="2FB825F6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C7A12"/>
    <w:multiLevelType w:val="hybridMultilevel"/>
    <w:tmpl w:val="CF4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157BA"/>
    <w:multiLevelType w:val="hybridMultilevel"/>
    <w:tmpl w:val="94E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86466"/>
    <w:multiLevelType w:val="hybridMultilevel"/>
    <w:tmpl w:val="C18236F6"/>
    <w:lvl w:ilvl="0" w:tplc="FE4A0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366A9"/>
    <w:multiLevelType w:val="hybridMultilevel"/>
    <w:tmpl w:val="5A8C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2FCA"/>
    <w:multiLevelType w:val="hybridMultilevel"/>
    <w:tmpl w:val="062C3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18"/>
  </w:num>
  <w:num w:numId="9">
    <w:abstractNumId w:val="3"/>
  </w:num>
  <w:num w:numId="10">
    <w:abstractNumId w:val="20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7"/>
  </w:num>
  <w:num w:numId="17">
    <w:abstractNumId w:val="19"/>
  </w:num>
  <w:num w:numId="18">
    <w:abstractNumId w:val="10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S3NDQzMbcwMzJW0lEKTi0uzszPAykwrAUAvrWS1iwAAAA="/>
  </w:docVars>
  <w:rsids>
    <w:rsidRoot w:val="005E4163"/>
    <w:rsid w:val="00040109"/>
    <w:rsid w:val="000407FA"/>
    <w:rsid w:val="0005540E"/>
    <w:rsid w:val="00061A46"/>
    <w:rsid w:val="00065F0E"/>
    <w:rsid w:val="000B00E6"/>
    <w:rsid w:val="000B3EDD"/>
    <w:rsid w:val="000D5762"/>
    <w:rsid w:val="001151F9"/>
    <w:rsid w:val="001269B4"/>
    <w:rsid w:val="00151FA7"/>
    <w:rsid w:val="001A5A59"/>
    <w:rsid w:val="001A6E4E"/>
    <w:rsid w:val="001B0387"/>
    <w:rsid w:val="001B7B6D"/>
    <w:rsid w:val="001D1F92"/>
    <w:rsid w:val="00256E73"/>
    <w:rsid w:val="002720E3"/>
    <w:rsid w:val="003255FC"/>
    <w:rsid w:val="003578BB"/>
    <w:rsid w:val="00371796"/>
    <w:rsid w:val="00394EA1"/>
    <w:rsid w:val="00394F83"/>
    <w:rsid w:val="003A08A5"/>
    <w:rsid w:val="003A5A05"/>
    <w:rsid w:val="003D2E12"/>
    <w:rsid w:val="003D59A4"/>
    <w:rsid w:val="003D739F"/>
    <w:rsid w:val="004100E5"/>
    <w:rsid w:val="00456DFE"/>
    <w:rsid w:val="004848CF"/>
    <w:rsid w:val="004B6BA3"/>
    <w:rsid w:val="004B737B"/>
    <w:rsid w:val="004E3FE7"/>
    <w:rsid w:val="0050129F"/>
    <w:rsid w:val="00512E06"/>
    <w:rsid w:val="00535A15"/>
    <w:rsid w:val="005512A1"/>
    <w:rsid w:val="0059353A"/>
    <w:rsid w:val="005B618F"/>
    <w:rsid w:val="005D283B"/>
    <w:rsid w:val="005E4163"/>
    <w:rsid w:val="00667241"/>
    <w:rsid w:val="006712A0"/>
    <w:rsid w:val="006A3979"/>
    <w:rsid w:val="006F44F5"/>
    <w:rsid w:val="00724100"/>
    <w:rsid w:val="00767AA2"/>
    <w:rsid w:val="00791450"/>
    <w:rsid w:val="007A3BA8"/>
    <w:rsid w:val="007B5420"/>
    <w:rsid w:val="007C1D68"/>
    <w:rsid w:val="007E1305"/>
    <w:rsid w:val="00811975"/>
    <w:rsid w:val="008A27B9"/>
    <w:rsid w:val="009011B5"/>
    <w:rsid w:val="00936390"/>
    <w:rsid w:val="00936972"/>
    <w:rsid w:val="009E5A17"/>
    <w:rsid w:val="00A15492"/>
    <w:rsid w:val="00A54241"/>
    <w:rsid w:val="00AA72C3"/>
    <w:rsid w:val="00B37928"/>
    <w:rsid w:val="00B7377D"/>
    <w:rsid w:val="00BA5FD4"/>
    <w:rsid w:val="00BC5442"/>
    <w:rsid w:val="00BC5DCC"/>
    <w:rsid w:val="00C33FC6"/>
    <w:rsid w:val="00C47E2D"/>
    <w:rsid w:val="00C863E3"/>
    <w:rsid w:val="00CA3654"/>
    <w:rsid w:val="00CD33D3"/>
    <w:rsid w:val="00CD6C14"/>
    <w:rsid w:val="00D14203"/>
    <w:rsid w:val="00D42329"/>
    <w:rsid w:val="00D808CC"/>
    <w:rsid w:val="00D9579B"/>
    <w:rsid w:val="00DC74CC"/>
    <w:rsid w:val="00DE5412"/>
    <w:rsid w:val="00DE7624"/>
    <w:rsid w:val="00E03FA9"/>
    <w:rsid w:val="00E40B0A"/>
    <w:rsid w:val="00E64CA1"/>
    <w:rsid w:val="00EA2FFC"/>
    <w:rsid w:val="00EB5E49"/>
    <w:rsid w:val="00ED60AD"/>
    <w:rsid w:val="00EF671E"/>
    <w:rsid w:val="00F22E3D"/>
    <w:rsid w:val="00F3326E"/>
    <w:rsid w:val="00F62365"/>
    <w:rsid w:val="00F77896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6E"/>
  </w:style>
  <w:style w:type="paragraph" w:styleId="Footer">
    <w:name w:val="footer"/>
    <w:basedOn w:val="Normal"/>
    <w:link w:val="Foot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6E"/>
  </w:style>
  <w:style w:type="character" w:styleId="FollowedHyperlink">
    <w:name w:val="FollowedHyperlink"/>
    <w:basedOn w:val="DefaultParagraphFont"/>
    <w:uiPriority w:val="99"/>
    <w:semiHidden/>
    <w:unhideWhenUsed/>
    <w:rsid w:val="00C33FC6"/>
    <w:rPr>
      <w:color w:val="800080" w:themeColor="followedHyperlink"/>
      <w:u w:val="single"/>
    </w:rPr>
  </w:style>
  <w:style w:type="paragraph" w:customStyle="1" w:styleId="Default">
    <w:name w:val="Default"/>
    <w:rsid w:val="004B6BA3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3CA3-2FEA-4C07-998D-5C5DD5E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Yaeger, Cherie</cp:lastModifiedBy>
  <cp:revision>3</cp:revision>
  <cp:lastPrinted>2018-10-08T12:59:00Z</cp:lastPrinted>
  <dcterms:created xsi:type="dcterms:W3CDTF">2020-07-08T00:35:00Z</dcterms:created>
  <dcterms:modified xsi:type="dcterms:W3CDTF">2020-07-08T11:44:00Z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