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AC25" w14:textId="77777777" w:rsidR="00F61C76" w:rsidRPr="008539D9" w:rsidRDefault="00721C32" w:rsidP="00B97F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Vermont Department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Libraries Certification for Public Librarianship</w:t>
      </w:r>
    </w:p>
    <w:p w14:paraId="0258BFB7" w14:textId="77777777" w:rsidR="00B97F91" w:rsidRDefault="00B97F91" w:rsidP="00B97F91">
      <w:pPr>
        <w:jc w:val="center"/>
        <w:rPr>
          <w:rFonts w:ascii="Arial" w:hAnsi="Arial" w:cs="Arial"/>
        </w:rPr>
      </w:pPr>
      <w:r w:rsidRPr="00B97F91">
        <w:rPr>
          <w:rFonts w:ascii="Arial" w:hAnsi="Arial" w:cs="Arial"/>
        </w:rPr>
        <w:t>Continuing Education Record</w:t>
      </w:r>
    </w:p>
    <w:p w14:paraId="21BF92C5" w14:textId="77777777" w:rsidR="00B97F91" w:rsidRDefault="00B97F91" w:rsidP="00B97F91">
      <w:pPr>
        <w:jc w:val="center"/>
        <w:rPr>
          <w:rFonts w:ascii="Arial" w:hAnsi="Arial" w:cs="Arial"/>
        </w:rPr>
      </w:pPr>
    </w:p>
    <w:p w14:paraId="4D6E4764" w14:textId="77777777" w:rsidR="00B97F91" w:rsidRDefault="00B97F91" w:rsidP="00B97F91">
      <w:pPr>
        <w:rPr>
          <w:rFonts w:ascii="Arial" w:hAnsi="Arial" w:cs="Arial"/>
        </w:rPr>
      </w:pPr>
      <w:r w:rsidRPr="00B97F91">
        <w:rPr>
          <w:rFonts w:ascii="Arial" w:hAnsi="Arial" w:cs="Arial"/>
          <w:u w:val="single"/>
        </w:rPr>
        <w:t>Directions:</w:t>
      </w:r>
      <w:r>
        <w:rPr>
          <w:rFonts w:ascii="Arial" w:hAnsi="Arial" w:cs="Arial"/>
        </w:rPr>
        <w:t xml:space="preserve"> This form is provided for use by individuals</w:t>
      </w:r>
      <w:r w:rsidR="00BB0475">
        <w:rPr>
          <w:rFonts w:ascii="Arial" w:hAnsi="Arial" w:cs="Arial"/>
        </w:rPr>
        <w:t xml:space="preserve"> pursuing the Vermont Department of Libraries, Continuing Education, Certificate of Public Librarianship and/or for individual record keeping for Continuing Education Units (CEU’s)</w:t>
      </w:r>
      <w:r w:rsidR="00955F56">
        <w:rPr>
          <w:rFonts w:ascii="Arial" w:hAnsi="Arial" w:cs="Arial"/>
        </w:rPr>
        <w:t>. The purpose is to assist certificate holders</w:t>
      </w:r>
      <w:r>
        <w:rPr>
          <w:rFonts w:ascii="Arial" w:hAnsi="Arial" w:cs="Arial"/>
        </w:rPr>
        <w:t xml:space="preserve"> in maintaining a record of professional development activities you complete in accordance with cert</w:t>
      </w:r>
      <w:r w:rsidR="00955F56">
        <w:rPr>
          <w:rFonts w:ascii="Arial" w:hAnsi="Arial" w:cs="Arial"/>
        </w:rPr>
        <w:t>ification requirements.</w:t>
      </w:r>
    </w:p>
    <w:p w14:paraId="1AB59E2C" w14:textId="77777777" w:rsidR="00B97F91" w:rsidRDefault="008377D5" w:rsidP="008377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 activities in the table below.</w:t>
      </w:r>
    </w:p>
    <w:p w14:paraId="4481C577" w14:textId="77777777" w:rsidR="008377D5" w:rsidRDefault="008377D5" w:rsidP="008377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registration forms, and/or other docume</w:t>
      </w:r>
      <w:r w:rsidR="00955F56">
        <w:rPr>
          <w:rFonts w:ascii="Arial" w:hAnsi="Arial" w:cs="Arial"/>
        </w:rPr>
        <w:t>ntation with this record to demonstrate</w:t>
      </w:r>
      <w:r>
        <w:rPr>
          <w:rFonts w:ascii="Arial" w:hAnsi="Arial" w:cs="Arial"/>
        </w:rPr>
        <w:t xml:space="preserve"> attendance/participation.</w:t>
      </w:r>
    </w:p>
    <w:p w14:paraId="41814B02" w14:textId="77777777" w:rsidR="008377D5" w:rsidRDefault="008F3926" w:rsidP="008377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use </w:t>
      </w:r>
      <w:r w:rsidR="008377D5">
        <w:rPr>
          <w:rFonts w:ascii="Arial" w:hAnsi="Arial" w:cs="Arial"/>
        </w:rPr>
        <w:t>th</w:t>
      </w:r>
      <w:r w:rsidR="00955F56">
        <w:rPr>
          <w:rFonts w:ascii="Arial" w:hAnsi="Arial" w:cs="Arial"/>
        </w:rPr>
        <w:t xml:space="preserve">is form to </w:t>
      </w:r>
      <w:r>
        <w:rPr>
          <w:rFonts w:ascii="Arial" w:hAnsi="Arial" w:cs="Arial"/>
        </w:rPr>
        <w:t xml:space="preserve">track your CE progress and only submit to </w:t>
      </w:r>
      <w:r w:rsidR="00955F56">
        <w:rPr>
          <w:rFonts w:ascii="Arial" w:hAnsi="Arial" w:cs="Arial"/>
        </w:rPr>
        <w:t xml:space="preserve">the </w:t>
      </w:r>
      <w:r w:rsidR="00BB0475">
        <w:rPr>
          <w:rFonts w:ascii="Arial" w:hAnsi="Arial" w:cs="Arial"/>
        </w:rPr>
        <w:t xml:space="preserve">Vermont Department of Libraries </w:t>
      </w:r>
      <w:r>
        <w:rPr>
          <w:rFonts w:ascii="Arial" w:hAnsi="Arial" w:cs="Arial"/>
        </w:rPr>
        <w:t xml:space="preserve">twice yearly, in May and December, </w:t>
      </w:r>
      <w:r w:rsidR="00955F56">
        <w:rPr>
          <w:rFonts w:ascii="Arial" w:hAnsi="Arial" w:cs="Arial"/>
        </w:rPr>
        <w:t xml:space="preserve">unless requested </w:t>
      </w:r>
      <w:r>
        <w:rPr>
          <w:rFonts w:ascii="Arial" w:hAnsi="Arial" w:cs="Arial"/>
        </w:rPr>
        <w:t>otherwise.</w:t>
      </w:r>
    </w:p>
    <w:p w14:paraId="18277155" w14:textId="77777777" w:rsidR="00BB0475" w:rsidRDefault="00BB0475" w:rsidP="008377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Print additional forms as needed to document your continuing education history</w:t>
      </w:r>
    </w:p>
    <w:p w14:paraId="3C33890B" w14:textId="77777777" w:rsidR="0071369C" w:rsidRDefault="0071369C" w:rsidP="0071369C">
      <w:pPr>
        <w:rPr>
          <w:rFonts w:ascii="Arial" w:hAnsi="Arial" w:cs="Arial"/>
        </w:rPr>
      </w:pPr>
    </w:p>
    <w:p w14:paraId="201D498F" w14:textId="77777777" w:rsidR="0071369C" w:rsidRDefault="00CE64AB" w:rsidP="00BA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E9BAF45" w14:textId="77777777" w:rsidR="00BA6496" w:rsidRDefault="00BA6496" w:rsidP="00BA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9FA602" w14:textId="77777777" w:rsidR="00CE64AB" w:rsidRDefault="00CE64AB" w:rsidP="0071369C">
      <w:pPr>
        <w:rPr>
          <w:rFonts w:ascii="Arial" w:hAnsi="Arial" w:cs="Arial"/>
        </w:rPr>
      </w:pPr>
    </w:p>
    <w:p w14:paraId="68B0808D" w14:textId="77777777" w:rsidR="00CE64AB" w:rsidRDefault="00BB0475" w:rsidP="00BA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Library: </w:t>
      </w:r>
    </w:p>
    <w:p w14:paraId="56409BA8" w14:textId="77777777" w:rsidR="00CE64AB" w:rsidRDefault="00CE64AB" w:rsidP="007136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476"/>
        <w:gridCol w:w="2291"/>
        <w:gridCol w:w="1997"/>
        <w:gridCol w:w="1260"/>
        <w:gridCol w:w="2186"/>
        <w:gridCol w:w="1077"/>
      </w:tblGrid>
      <w:tr w:rsidR="001D449E" w:rsidRPr="00D7513A" w14:paraId="32D8238B" w14:textId="77777777" w:rsidTr="00D7513A">
        <w:trPr>
          <w:cantSplit/>
          <w:trHeight w:val="432"/>
        </w:trPr>
        <w:tc>
          <w:tcPr>
            <w:tcW w:w="3168" w:type="dxa"/>
            <w:shd w:val="clear" w:color="auto" w:fill="auto"/>
          </w:tcPr>
          <w:p w14:paraId="07A04E3B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Title of Program</w:t>
            </w:r>
          </w:p>
        </w:tc>
        <w:tc>
          <w:tcPr>
            <w:tcW w:w="2520" w:type="dxa"/>
            <w:shd w:val="clear" w:color="auto" w:fill="auto"/>
          </w:tcPr>
          <w:p w14:paraId="2BE5EAE0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Program Provider</w:t>
            </w:r>
          </w:p>
        </w:tc>
        <w:tc>
          <w:tcPr>
            <w:tcW w:w="2340" w:type="dxa"/>
            <w:shd w:val="clear" w:color="auto" w:fill="auto"/>
          </w:tcPr>
          <w:p w14:paraId="2E706B1E" w14:textId="77777777" w:rsidR="001D449E" w:rsidRPr="00D7513A" w:rsidRDefault="00F15BF6" w:rsidP="00814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020" w:type="dxa"/>
            <w:shd w:val="clear" w:color="auto" w:fill="auto"/>
          </w:tcPr>
          <w:p w14:paraId="29CA2C46" w14:textId="77777777" w:rsidR="001D449E" w:rsidRPr="00D7513A" w:rsidRDefault="001D449E" w:rsidP="00DD61D1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Format (</w:t>
            </w:r>
            <w:r w:rsidR="00DD61D1">
              <w:rPr>
                <w:rFonts w:ascii="Arial" w:hAnsi="Arial" w:cs="Arial"/>
              </w:rPr>
              <w:t xml:space="preserve">e.g. </w:t>
            </w:r>
            <w:r w:rsidRPr="00D7513A">
              <w:rPr>
                <w:rFonts w:ascii="Arial" w:hAnsi="Arial" w:cs="Arial"/>
              </w:rPr>
              <w:t xml:space="preserve">workshop, webinar, </w:t>
            </w:r>
            <w:r w:rsidR="00DD61D1">
              <w:rPr>
                <w:rFonts w:ascii="Arial" w:hAnsi="Arial" w:cs="Arial"/>
              </w:rPr>
              <w:t>online course</w:t>
            </w:r>
            <w:r w:rsidRPr="00D7513A">
              <w:rPr>
                <w:rFonts w:ascii="Arial" w:hAnsi="Arial" w:cs="Arial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14:paraId="4C11531E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Date(s)</w:t>
            </w:r>
          </w:p>
        </w:tc>
        <w:tc>
          <w:tcPr>
            <w:tcW w:w="2221" w:type="dxa"/>
            <w:shd w:val="clear" w:color="auto" w:fill="auto"/>
          </w:tcPr>
          <w:p w14:paraId="4FAE8FFF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 Location</w:t>
            </w:r>
          </w:p>
        </w:tc>
        <w:tc>
          <w:tcPr>
            <w:tcW w:w="1078" w:type="dxa"/>
            <w:shd w:val="clear" w:color="auto" w:fill="auto"/>
          </w:tcPr>
          <w:p w14:paraId="76D70B44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Contact Hours</w:t>
            </w:r>
          </w:p>
        </w:tc>
      </w:tr>
      <w:tr w:rsidR="001D449E" w:rsidRPr="00D7513A" w14:paraId="1434606B" w14:textId="77777777" w:rsidTr="00D7513A">
        <w:tc>
          <w:tcPr>
            <w:tcW w:w="3168" w:type="dxa"/>
            <w:shd w:val="clear" w:color="auto" w:fill="auto"/>
          </w:tcPr>
          <w:p w14:paraId="28D85E72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0FABF1D1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52688D75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100793A1" w14:textId="77777777" w:rsidR="00BB0475" w:rsidRPr="00D7513A" w:rsidRDefault="00BB0475" w:rsidP="00814B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0DB73DF7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9D0E23B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shd w:val="clear" w:color="auto" w:fill="auto"/>
          </w:tcPr>
          <w:p w14:paraId="6D83BF6E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14:paraId="7253E288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14:paraId="17267A1D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shd w:val="clear" w:color="auto" w:fill="auto"/>
          </w:tcPr>
          <w:p w14:paraId="3A276401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</w:tr>
      <w:tr w:rsidR="001D449E" w:rsidRPr="00D7513A" w14:paraId="6D432194" w14:textId="77777777" w:rsidTr="00D7513A">
        <w:tc>
          <w:tcPr>
            <w:tcW w:w="3168" w:type="dxa"/>
            <w:shd w:val="clear" w:color="auto" w:fill="auto"/>
          </w:tcPr>
          <w:p w14:paraId="3863AB7C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  <w:p w14:paraId="62B679E1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0D6E91AC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65D71A4C" w14:textId="77777777" w:rsidR="00BB0475" w:rsidRPr="00D7513A" w:rsidRDefault="00BB0475" w:rsidP="00814B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0818B2E6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693DA80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shd w:val="clear" w:color="auto" w:fill="auto"/>
          </w:tcPr>
          <w:p w14:paraId="61323C23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14:paraId="5F39EA2C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14:paraId="4BD9838F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shd w:val="clear" w:color="auto" w:fill="auto"/>
          </w:tcPr>
          <w:p w14:paraId="7298DC2A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</w:tr>
      <w:tr w:rsidR="001D449E" w:rsidRPr="00D7513A" w14:paraId="0CDA759E" w14:textId="77777777" w:rsidTr="00D7513A">
        <w:tc>
          <w:tcPr>
            <w:tcW w:w="3168" w:type="dxa"/>
            <w:shd w:val="clear" w:color="auto" w:fill="auto"/>
          </w:tcPr>
          <w:p w14:paraId="436C2161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  <w:p w14:paraId="26494E65" w14:textId="77777777" w:rsidR="001D449E" w:rsidRDefault="001D449E" w:rsidP="00814B9F">
            <w:pPr>
              <w:rPr>
                <w:rFonts w:ascii="Arial" w:hAnsi="Arial" w:cs="Arial"/>
              </w:rPr>
            </w:pPr>
          </w:p>
          <w:p w14:paraId="65514F75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7B622261" w14:textId="77777777" w:rsidR="00BB0475" w:rsidRPr="00D7513A" w:rsidRDefault="00BB0475" w:rsidP="00814B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ECDCC22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81D3FF2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shd w:val="clear" w:color="auto" w:fill="auto"/>
          </w:tcPr>
          <w:p w14:paraId="552AE9AD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14:paraId="6A53659D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14:paraId="1C6E3B16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shd w:val="clear" w:color="auto" w:fill="auto"/>
          </w:tcPr>
          <w:p w14:paraId="4BDD88EB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</w:tr>
      <w:tr w:rsidR="00BB0475" w:rsidRPr="00D7513A" w14:paraId="451BBF85" w14:textId="77777777" w:rsidTr="00D7513A">
        <w:tc>
          <w:tcPr>
            <w:tcW w:w="3168" w:type="dxa"/>
            <w:shd w:val="clear" w:color="auto" w:fill="auto"/>
          </w:tcPr>
          <w:p w14:paraId="33DEE47F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08F0BB86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1656BFED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190D9C13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3A29487D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5CCEB71B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01535C88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76117916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175F3D3A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BBC9F3B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E356703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14:paraId="71BDA9FD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42F4F31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14:paraId="75FDBD13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24B7D89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</w:tr>
      <w:tr w:rsidR="00BB0475" w:rsidRPr="00D7513A" w14:paraId="15FFF675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277C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Title of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958B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Program Provider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B2A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F97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Format (</w:t>
            </w:r>
            <w:r>
              <w:rPr>
                <w:rFonts w:ascii="Arial" w:hAnsi="Arial" w:cs="Arial"/>
              </w:rPr>
              <w:t xml:space="preserve">e.g. </w:t>
            </w:r>
            <w:r w:rsidRPr="00D7513A">
              <w:rPr>
                <w:rFonts w:ascii="Arial" w:hAnsi="Arial" w:cs="Arial"/>
              </w:rPr>
              <w:t xml:space="preserve">workshop, webinar, </w:t>
            </w:r>
            <w:r>
              <w:rPr>
                <w:rFonts w:ascii="Arial" w:hAnsi="Arial" w:cs="Arial"/>
              </w:rPr>
              <w:t>online course</w:t>
            </w:r>
            <w:r w:rsidRPr="00D7513A">
              <w:rPr>
                <w:rFonts w:ascii="Arial" w:hAnsi="Arial" w:cs="Arial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6946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Date(s)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7A9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 Location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F79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   Contact Hours</w:t>
            </w:r>
          </w:p>
        </w:tc>
      </w:tr>
      <w:tr w:rsidR="00BB0475" w:rsidRPr="00D7513A" w14:paraId="4E5FCC4F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AC91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3D4EE3C8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168556D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146107CB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  <w:p w14:paraId="6974A520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A72C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2811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C8E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012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A22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ED4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6F8BD950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E005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16F7FA2F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424592CC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021D7F05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8D4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9C71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60E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A307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371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FDEA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7BBCAD27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D410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64004958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7A0AA582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057C65B0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D55A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8AF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816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AF7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70C9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73CF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0F00144E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B30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431F986A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2E26ECEE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265C38CF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289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854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50D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A7A9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E5B9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B032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54DD9194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B94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562B6A1A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5A923FB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37A301E8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047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F5C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4F8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848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F521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00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061F6AF3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C75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11BA0FA7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29F7323E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0B4F2D53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707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531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41FF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B1E6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8B5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3B37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0C5C4D7F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A812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5D7AA96C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45C27EB5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5183C3DD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D48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C6F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9521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D5D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DA6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06E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</w:tbl>
    <w:p w14:paraId="4C15AD7E" w14:textId="77777777" w:rsidR="00BB0475" w:rsidRDefault="00BB0475" w:rsidP="002E7535">
      <w:pPr>
        <w:jc w:val="center"/>
        <w:rPr>
          <w:b/>
        </w:rPr>
      </w:pPr>
    </w:p>
    <w:sectPr w:rsidR="00BB0475" w:rsidSect="00BB0475"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F733" w14:textId="77777777" w:rsidR="003E3CC8" w:rsidRDefault="003E3CC8">
      <w:r>
        <w:separator/>
      </w:r>
    </w:p>
  </w:endnote>
  <w:endnote w:type="continuationSeparator" w:id="0">
    <w:p w14:paraId="729EE98C" w14:textId="77777777" w:rsidR="003E3CC8" w:rsidRDefault="003E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5898" w14:textId="77777777" w:rsidR="00BB0475" w:rsidRDefault="00BB04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2020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Vermont Department of Libraries</w:t>
    </w:r>
    <w:r>
      <w:rPr>
        <w:noProof/>
      </w:rPr>
      <w:tab/>
    </w:r>
    <w:r>
      <w:rPr>
        <w:noProof/>
      </w:rPr>
      <w:tab/>
    </w:r>
    <w:r w:rsidR="00721C32">
      <w:rPr>
        <w:noProof/>
      </w:rPr>
      <w:tab/>
    </w:r>
    <w:r>
      <w:rPr>
        <w:noProof/>
      </w:rPr>
      <w:t xml:space="preserve">Continuing Education </w:t>
    </w:r>
    <w:r w:rsidR="00721C32">
      <w:rPr>
        <w:noProof/>
      </w:rPr>
      <w:t>Record Sheet</w:t>
    </w:r>
  </w:p>
  <w:p w14:paraId="56BF9A2E" w14:textId="77777777" w:rsidR="00BB0475" w:rsidRDefault="00BB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F987" w14:textId="77777777" w:rsidR="003E3CC8" w:rsidRDefault="003E3CC8">
      <w:r>
        <w:separator/>
      </w:r>
    </w:p>
  </w:footnote>
  <w:footnote w:type="continuationSeparator" w:id="0">
    <w:p w14:paraId="1E2DC1A3" w14:textId="77777777" w:rsidR="003E3CC8" w:rsidRDefault="003E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12DBB"/>
    <w:multiLevelType w:val="hybridMultilevel"/>
    <w:tmpl w:val="ED1CD5E8"/>
    <w:lvl w:ilvl="0" w:tplc="1986A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2823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91"/>
    <w:rsid w:val="000053C6"/>
    <w:rsid w:val="00025BA5"/>
    <w:rsid w:val="00085CD0"/>
    <w:rsid w:val="000C4ECA"/>
    <w:rsid w:val="000F21F4"/>
    <w:rsid w:val="001750F5"/>
    <w:rsid w:val="001D449E"/>
    <w:rsid w:val="002928D4"/>
    <w:rsid w:val="002E7535"/>
    <w:rsid w:val="003E3CC8"/>
    <w:rsid w:val="004470CD"/>
    <w:rsid w:val="00480359"/>
    <w:rsid w:val="004F3451"/>
    <w:rsid w:val="00584988"/>
    <w:rsid w:val="0071369C"/>
    <w:rsid w:val="00721C32"/>
    <w:rsid w:val="00771BD3"/>
    <w:rsid w:val="00814B9F"/>
    <w:rsid w:val="008377D5"/>
    <w:rsid w:val="008539D9"/>
    <w:rsid w:val="008E25DE"/>
    <w:rsid w:val="008F3926"/>
    <w:rsid w:val="009244D1"/>
    <w:rsid w:val="00955F56"/>
    <w:rsid w:val="00975456"/>
    <w:rsid w:val="00A11A98"/>
    <w:rsid w:val="00B4373D"/>
    <w:rsid w:val="00B97F91"/>
    <w:rsid w:val="00BA6496"/>
    <w:rsid w:val="00BB0475"/>
    <w:rsid w:val="00BE6BC9"/>
    <w:rsid w:val="00BF6FA0"/>
    <w:rsid w:val="00C104BF"/>
    <w:rsid w:val="00CC38C5"/>
    <w:rsid w:val="00CE64AB"/>
    <w:rsid w:val="00D1011D"/>
    <w:rsid w:val="00D139BD"/>
    <w:rsid w:val="00D502E1"/>
    <w:rsid w:val="00D7513A"/>
    <w:rsid w:val="00D877F8"/>
    <w:rsid w:val="00DD61D1"/>
    <w:rsid w:val="00EE2020"/>
    <w:rsid w:val="00F15BF6"/>
    <w:rsid w:val="00F61C76"/>
    <w:rsid w:val="00FC389E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E21EB7A"/>
  <w15:chartTrackingRefBased/>
  <w15:docId w15:val="{1E66D60C-014C-4303-81AE-0801408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4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0475"/>
    <w:rPr>
      <w:sz w:val="24"/>
      <w:szCs w:val="24"/>
    </w:rPr>
  </w:style>
  <w:style w:type="paragraph" w:styleId="BalloonText">
    <w:name w:val="Balloon Text"/>
    <w:basedOn w:val="Normal"/>
    <w:link w:val="BalloonTextChar"/>
    <w:rsid w:val="00721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86878AC89A4C8B9BEBAB1975B1A7" ma:contentTypeVersion="13" ma:contentTypeDescription="Create a new document." ma:contentTypeScope="" ma:versionID="2cbe2cd270ec3096c68a10b65d22716b">
  <xsd:schema xmlns:xsd="http://www.w3.org/2001/XMLSchema" xmlns:xs="http://www.w3.org/2001/XMLSchema" xmlns:p="http://schemas.microsoft.com/office/2006/metadata/properties" xmlns:ns1="http://schemas.microsoft.com/sharepoint/v3" xmlns:ns3="fec19819-1dd3-4c29-8804-9b73bce1578a" xmlns:ns4="c68d0874-75bc-46e0-b913-5920c5d92980" targetNamespace="http://schemas.microsoft.com/office/2006/metadata/properties" ma:root="true" ma:fieldsID="cd928fdd2d3ec1676079cb8f59d7bf75" ns1:_="" ns3:_="" ns4:_="">
    <xsd:import namespace="http://schemas.microsoft.com/sharepoint/v3"/>
    <xsd:import namespace="fec19819-1dd3-4c29-8804-9b73bce1578a"/>
    <xsd:import namespace="c68d0874-75bc-46e0-b913-5920c5d929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9819-1dd3-4c29-8804-9b73bce1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0874-75bc-46e0-b913-5920c5d9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8BF13-078C-4E69-9904-6DDB7348320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fec19819-1dd3-4c29-8804-9b73bce1578a"/>
    <ds:schemaRef ds:uri="http://purl.org/dc/dcmitype/"/>
    <ds:schemaRef ds:uri="http://schemas.openxmlformats.org/package/2006/metadata/core-properties"/>
    <ds:schemaRef ds:uri="c68d0874-75bc-46e0-b913-5920c5d92980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83CA2-8159-4714-AE16-85C5B9EEE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5A606-2EC5-470E-BEB8-B666D881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c19819-1dd3-4c29-8804-9b73bce1578a"/>
    <ds:schemaRef ds:uri="c68d0874-75bc-46e0-b913-5920c5d92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LIBRARIAN CERTIFICATION</vt:lpstr>
    </vt:vector>
  </TitlesOfParts>
  <Company>NYSED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LIBRARIAN CERTIFICATION</dc:title>
  <dc:subject/>
  <dc:creator>Amy Heebner</dc:creator>
  <cp:keywords/>
  <cp:lastModifiedBy>Worland, Joy</cp:lastModifiedBy>
  <cp:revision>2</cp:revision>
  <cp:lastPrinted>2018-03-02T18:58:00Z</cp:lastPrinted>
  <dcterms:created xsi:type="dcterms:W3CDTF">2024-01-12T14:07:00Z</dcterms:created>
  <dcterms:modified xsi:type="dcterms:W3CDTF">2024-01-12T14:07:00Z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0x010100EBD186878AC89A4C8B9BEBAB1975B1A7</vt:lpwstr>
  </property>
</Properties>
</file>